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A39D" w14:textId="77777777" w:rsidR="00C6645A" w:rsidRPr="00824D5F" w:rsidRDefault="00C6645A" w:rsidP="00C6645A">
      <w:pPr>
        <w:pStyle w:val="Standard"/>
        <w:rPr>
          <w:rFonts w:asciiTheme="minorHAnsi" w:hAnsiTheme="minorHAnsi" w:cstheme="minorHAnsi"/>
          <w:sz w:val="36"/>
          <w:szCs w:val="32"/>
          <w:vertAlign w:val="subscript"/>
        </w:rPr>
      </w:pPr>
      <w:bookmarkStart w:id="0" w:name="_Hlk535916032"/>
    </w:p>
    <w:p w14:paraId="62B280DF" w14:textId="77777777" w:rsidR="00C6645A" w:rsidRPr="008A4FB5" w:rsidRDefault="00C6645A" w:rsidP="00A4157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napToGrid w:val="0"/>
        <w:jc w:val="center"/>
        <w:rPr>
          <w:rFonts w:ascii="Arial" w:hAnsi="Arial" w:cs="Arial"/>
          <w:sz w:val="36"/>
        </w:rPr>
      </w:pPr>
      <w:r w:rsidRPr="008A4FB5">
        <w:rPr>
          <w:rFonts w:ascii="Arial" w:hAnsi="Arial" w:cs="Arial"/>
          <w:sz w:val="36"/>
          <w:szCs w:val="32"/>
          <w:shd w:val="clear" w:color="auto" w:fill="C0C0C0"/>
        </w:rPr>
        <w:t>COMPTE-</w:t>
      </w:r>
      <w:r w:rsidRPr="008A4FB5">
        <w:rPr>
          <w:rFonts w:ascii="Arial" w:hAnsi="Arial" w:cs="Arial"/>
          <w:sz w:val="36"/>
          <w:szCs w:val="32"/>
        </w:rPr>
        <w:t xml:space="preserve">RENDU de REUNION </w:t>
      </w:r>
      <w:r w:rsidR="00A41579" w:rsidRPr="008A4FB5">
        <w:rPr>
          <w:rFonts w:ascii="Arial" w:hAnsi="Arial" w:cs="Arial"/>
          <w:sz w:val="36"/>
          <w:szCs w:val="32"/>
        </w:rPr>
        <w:t>d</w:t>
      </w:r>
      <w:r w:rsidRPr="008A4FB5">
        <w:rPr>
          <w:rFonts w:ascii="Arial" w:hAnsi="Arial" w:cs="Arial"/>
          <w:sz w:val="36"/>
        </w:rPr>
        <w:t>'ÉQUIPE EDUCATIVE</w:t>
      </w:r>
    </w:p>
    <w:p w14:paraId="7506C5BF" w14:textId="77777777" w:rsidR="00C6645A" w:rsidRPr="008A4FB5" w:rsidRDefault="00C6645A" w:rsidP="00C6645A">
      <w:pPr>
        <w:pStyle w:val="Standard"/>
        <w:rPr>
          <w:rFonts w:ascii="Arial" w:hAnsi="Arial" w:cs="Arial"/>
        </w:rPr>
      </w:pPr>
    </w:p>
    <w:tbl>
      <w:tblPr>
        <w:tblW w:w="9029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9"/>
        <w:gridCol w:w="2694"/>
        <w:gridCol w:w="2976"/>
      </w:tblGrid>
      <w:tr w:rsidR="00C6645A" w:rsidRPr="008A4FB5" w14:paraId="2DB2C769" w14:textId="77777777" w:rsidTr="008A4FB5">
        <w:trPr>
          <w:trHeight w:val="405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D2F51" w14:textId="77777777" w:rsidR="00C6645A" w:rsidRPr="008A4FB5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</w:rPr>
              <w:t xml:space="preserve"> Nom</w:t>
            </w:r>
            <w:r w:rsidR="008A4FB5">
              <w:rPr>
                <w:rFonts w:ascii="Arial" w:hAnsi="Arial" w:cs="Arial"/>
              </w:rPr>
              <w:t>-</w:t>
            </w:r>
            <w:r w:rsidRPr="008A4FB5">
              <w:rPr>
                <w:rFonts w:ascii="Arial" w:hAnsi="Arial" w:cs="Arial"/>
              </w:rPr>
              <w:t>Prénom :</w:t>
            </w:r>
          </w:p>
          <w:p w14:paraId="036D04E1" w14:textId="77777777" w:rsidR="00C6645A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860E609" w14:textId="77777777" w:rsidR="008A4FB5" w:rsidRPr="008A4FB5" w:rsidRDefault="008A4FB5" w:rsidP="00DA52F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A6E3" w14:textId="77777777" w:rsidR="00C6645A" w:rsidRPr="008A4FB5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</w:rPr>
              <w:t>Né</w:t>
            </w:r>
            <w:r w:rsidR="008A4FB5">
              <w:rPr>
                <w:rFonts w:ascii="Arial" w:hAnsi="Arial" w:cs="Arial"/>
              </w:rPr>
              <w:t>(e)</w:t>
            </w:r>
            <w:r w:rsidRPr="008A4FB5">
              <w:rPr>
                <w:rFonts w:ascii="Arial" w:hAnsi="Arial" w:cs="Arial"/>
              </w:rPr>
              <w:t xml:space="preserve"> le</w:t>
            </w:r>
            <w:r w:rsidR="008A4FB5">
              <w:rPr>
                <w:rFonts w:ascii="Arial" w:hAnsi="Arial" w:cs="Arial"/>
              </w:rPr>
              <w:t> :</w:t>
            </w:r>
          </w:p>
          <w:p w14:paraId="3EC00E1C" w14:textId="77777777" w:rsidR="00C6645A" w:rsidRPr="008A4FB5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1220" w14:textId="77777777" w:rsidR="00C6645A" w:rsidRPr="008A4FB5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</w:rPr>
              <w:t>Classe :</w:t>
            </w:r>
          </w:p>
          <w:p w14:paraId="76C63A2D" w14:textId="77777777" w:rsidR="00C6645A" w:rsidRPr="008A4FB5" w:rsidRDefault="00C6645A" w:rsidP="00DA52F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E98D2BF" w14:textId="77777777" w:rsidR="00A41579" w:rsidRDefault="00A41579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07D9CDCB" w14:textId="77777777" w:rsidR="008A4FB5" w:rsidRPr="008A4FB5" w:rsidRDefault="008A4FB5" w:rsidP="008A4FB5">
      <w:pPr>
        <w:pStyle w:val="Standard"/>
        <w:shd w:val="clear" w:color="auto" w:fill="CCCCCC"/>
        <w:jc w:val="center"/>
        <w:rPr>
          <w:rFonts w:ascii="Arial" w:hAnsi="Arial" w:cs="Arial"/>
          <w:b/>
        </w:rPr>
      </w:pPr>
      <w:r w:rsidRPr="008A4FB5">
        <w:rPr>
          <w:rFonts w:ascii="Arial" w:hAnsi="Arial" w:cs="Arial"/>
          <w:b/>
        </w:rPr>
        <w:t>PERSONNES INVITEES ET PRESENTES A L’EQUIPE EDUCATIVE  </w:t>
      </w:r>
    </w:p>
    <w:p w14:paraId="49B8A782" w14:textId="77777777" w:rsidR="008A4FB5" w:rsidRPr="008A4FB5" w:rsidRDefault="008A4FB5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4BFEF9FF" w14:textId="77777777" w:rsidR="009A333E" w:rsidRPr="008A4FB5" w:rsidRDefault="009A333E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0FC98854" w14:textId="77777777" w:rsidR="009A333E" w:rsidRPr="008A4FB5" w:rsidRDefault="009A333E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417FA614" w14:textId="77777777" w:rsidR="00A41579" w:rsidRPr="008A4FB5" w:rsidRDefault="00A41579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p w14:paraId="59132382" w14:textId="77777777" w:rsidR="00C6645A" w:rsidRPr="008A4FB5" w:rsidRDefault="00C6645A" w:rsidP="00C6645A">
      <w:pPr>
        <w:pStyle w:val="Standard"/>
        <w:shd w:val="clear" w:color="auto" w:fill="CCCCCC"/>
        <w:autoSpaceDE w:val="0"/>
        <w:jc w:val="center"/>
        <w:rPr>
          <w:rFonts w:ascii="Arial" w:hAnsi="Arial" w:cs="Arial"/>
          <w:b/>
        </w:rPr>
      </w:pPr>
      <w:r w:rsidRPr="008A4FB5">
        <w:rPr>
          <w:rFonts w:ascii="Arial" w:hAnsi="Arial" w:cs="Arial"/>
          <w:b/>
        </w:rPr>
        <w:t>OBJET </w:t>
      </w:r>
    </w:p>
    <w:p w14:paraId="4E460EB0" w14:textId="77777777" w:rsidR="00C6645A" w:rsidRPr="008A4FB5" w:rsidRDefault="00C6645A" w:rsidP="00C6645A">
      <w:pPr>
        <w:pStyle w:val="Standard"/>
        <w:rPr>
          <w:rFonts w:ascii="Arial" w:hAnsi="Arial" w:cs="Arial"/>
        </w:rPr>
      </w:pPr>
    </w:p>
    <w:p w14:paraId="70AE5552" w14:textId="77777777" w:rsidR="00C6645A" w:rsidRPr="008A4FB5" w:rsidRDefault="00C6645A" w:rsidP="00C6645A">
      <w:pPr>
        <w:pStyle w:val="Standard"/>
        <w:rPr>
          <w:rFonts w:ascii="Arial" w:hAnsi="Arial" w:cs="Arial"/>
        </w:rPr>
      </w:pPr>
    </w:p>
    <w:p w14:paraId="6B0C0D64" w14:textId="77777777" w:rsidR="009A333E" w:rsidRPr="008A4FB5" w:rsidRDefault="009A333E" w:rsidP="00C6645A">
      <w:pPr>
        <w:pStyle w:val="Standard"/>
        <w:rPr>
          <w:rFonts w:ascii="Arial" w:hAnsi="Arial" w:cs="Arial"/>
        </w:rPr>
      </w:pPr>
    </w:p>
    <w:p w14:paraId="486AB707" w14:textId="77777777" w:rsidR="009A333E" w:rsidRPr="008A4FB5" w:rsidRDefault="009A333E" w:rsidP="00C6645A">
      <w:pPr>
        <w:pStyle w:val="Standard"/>
        <w:rPr>
          <w:rFonts w:ascii="Arial" w:hAnsi="Arial" w:cs="Arial"/>
        </w:rPr>
      </w:pPr>
    </w:p>
    <w:p w14:paraId="40FC7191" w14:textId="77777777" w:rsidR="00C6645A" w:rsidRPr="008A4FB5" w:rsidRDefault="00C6645A" w:rsidP="00C6645A">
      <w:pPr>
        <w:pStyle w:val="Standard"/>
        <w:rPr>
          <w:rFonts w:ascii="Arial" w:hAnsi="Arial" w:cs="Arial"/>
        </w:rPr>
      </w:pPr>
    </w:p>
    <w:p w14:paraId="2F9DA257" w14:textId="77777777" w:rsidR="00C6645A" w:rsidRPr="008A4FB5" w:rsidRDefault="00C6645A" w:rsidP="00C6645A">
      <w:pPr>
        <w:pStyle w:val="Standard"/>
        <w:shd w:val="clear" w:color="auto" w:fill="C0C0C0"/>
        <w:autoSpaceDE w:val="0"/>
        <w:jc w:val="center"/>
        <w:rPr>
          <w:rFonts w:ascii="Arial" w:hAnsi="Arial" w:cs="Arial"/>
          <w:b/>
        </w:rPr>
      </w:pPr>
      <w:r w:rsidRPr="008A4FB5">
        <w:rPr>
          <w:rFonts w:ascii="Arial" w:hAnsi="Arial" w:cs="Arial"/>
          <w:b/>
        </w:rPr>
        <w:t>PRESENTATION DU PARCOURS SCOLAIRE DE L’ELEVE </w:t>
      </w:r>
    </w:p>
    <w:p w14:paraId="4D69B534" w14:textId="77777777" w:rsidR="00C6645A" w:rsidRPr="008A4FB5" w:rsidRDefault="00C6645A" w:rsidP="00C6645A">
      <w:pPr>
        <w:pStyle w:val="Standard"/>
        <w:autoSpaceDE w:val="0"/>
        <w:rPr>
          <w:rFonts w:ascii="Arial" w:hAnsi="Arial" w:cs="Arial"/>
        </w:rPr>
      </w:pPr>
    </w:p>
    <w:p w14:paraId="6B595E4F" w14:textId="77777777" w:rsidR="00C6645A" w:rsidRPr="008A4FB5" w:rsidRDefault="00C6645A" w:rsidP="00C6645A">
      <w:pPr>
        <w:pStyle w:val="Standard"/>
        <w:autoSpaceDE w:val="0"/>
        <w:rPr>
          <w:rFonts w:ascii="Arial" w:hAnsi="Arial" w:cs="Arial"/>
          <w:b/>
        </w:rPr>
      </w:pPr>
    </w:p>
    <w:p w14:paraId="5E83F568" w14:textId="77777777" w:rsidR="00C6645A" w:rsidRPr="008A4FB5" w:rsidRDefault="00C6645A" w:rsidP="00C6645A">
      <w:pPr>
        <w:pStyle w:val="Standard"/>
        <w:autoSpaceDE w:val="0"/>
        <w:rPr>
          <w:rFonts w:ascii="Arial" w:hAnsi="Arial" w:cs="Arial"/>
          <w:b/>
        </w:rPr>
      </w:pPr>
    </w:p>
    <w:p w14:paraId="076A889A" w14:textId="77777777" w:rsidR="00C6645A" w:rsidRPr="008A4FB5" w:rsidRDefault="00C6645A" w:rsidP="00C6645A">
      <w:pPr>
        <w:pStyle w:val="Standard"/>
        <w:autoSpaceDE w:val="0"/>
        <w:rPr>
          <w:rFonts w:ascii="Arial" w:hAnsi="Arial" w:cs="Arial"/>
          <w:b/>
        </w:rPr>
      </w:pPr>
    </w:p>
    <w:p w14:paraId="1D072C0D" w14:textId="77777777" w:rsidR="00C6645A" w:rsidRPr="008A4FB5" w:rsidRDefault="00C6645A" w:rsidP="00C6645A">
      <w:pPr>
        <w:pStyle w:val="Standard"/>
        <w:autoSpaceDE w:val="0"/>
        <w:rPr>
          <w:rFonts w:ascii="Arial" w:hAnsi="Arial" w:cs="Arial"/>
          <w:b/>
        </w:rPr>
      </w:pPr>
    </w:p>
    <w:p w14:paraId="3731B9BA" w14:textId="77777777" w:rsidR="00C6645A" w:rsidRPr="008A4FB5" w:rsidRDefault="00C6645A" w:rsidP="00C6645A">
      <w:pPr>
        <w:pStyle w:val="Standard"/>
        <w:shd w:val="clear" w:color="auto" w:fill="C0C0C0"/>
        <w:autoSpaceDE w:val="0"/>
        <w:jc w:val="center"/>
        <w:rPr>
          <w:rFonts w:ascii="Arial" w:hAnsi="Arial" w:cs="Arial"/>
          <w:b/>
        </w:rPr>
      </w:pPr>
      <w:r w:rsidRPr="008A4FB5">
        <w:rPr>
          <w:rFonts w:ascii="Arial" w:hAnsi="Arial" w:cs="Arial"/>
          <w:b/>
        </w:rPr>
        <w:t>SUIVI DE L’ELEVE </w:t>
      </w:r>
    </w:p>
    <w:p w14:paraId="09AEE798" w14:textId="77777777" w:rsidR="00C6645A" w:rsidRPr="008A4FB5" w:rsidRDefault="00C6645A" w:rsidP="00C6645A">
      <w:pPr>
        <w:pStyle w:val="Standard"/>
        <w:autoSpaceDE w:val="0"/>
        <w:jc w:val="center"/>
        <w:rPr>
          <w:rFonts w:ascii="Arial" w:hAnsi="Arial" w:cs="Arial"/>
          <w:b/>
        </w:rPr>
      </w:pPr>
    </w:p>
    <w:tbl>
      <w:tblPr>
        <w:tblW w:w="9596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6"/>
      </w:tblGrid>
      <w:tr w:rsidR="00C6645A" w:rsidRPr="008A4FB5" w14:paraId="50809E44" w14:textId="77777777" w:rsidTr="0061157F">
        <w:tc>
          <w:tcPr>
            <w:tcW w:w="9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6F97" w14:textId="77777777" w:rsidR="00C6645A" w:rsidRPr="008A4FB5" w:rsidRDefault="00C6645A" w:rsidP="00DA52F1">
            <w:pPr>
              <w:pStyle w:val="Standard"/>
              <w:autoSpaceDE w:val="0"/>
              <w:snapToGrid w:val="0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  <w:b/>
                <w:color w:val="00B050"/>
              </w:rPr>
              <w:t>Moyens pédagogiques déjà mis en œuvre</w:t>
            </w:r>
          </w:p>
        </w:tc>
      </w:tr>
      <w:tr w:rsidR="00C6645A" w:rsidRPr="008A4FB5" w14:paraId="07CA5273" w14:textId="77777777" w:rsidTr="0061157F">
        <w:trPr>
          <w:trHeight w:val="2775"/>
        </w:trPr>
        <w:tc>
          <w:tcPr>
            <w:tcW w:w="9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6932" w14:textId="77777777" w:rsidR="00C6645A" w:rsidRPr="008A4FB5" w:rsidRDefault="00C6645A" w:rsidP="00DA52F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A4FB5">
              <w:rPr>
                <w:rFonts w:ascii="Arial" w:eastAsia="SimSun, 宋体" w:hAnsi="Arial" w:cs="Arial"/>
                <w:b/>
                <w:sz w:val="22"/>
                <w:szCs w:val="22"/>
                <w:u w:val="single"/>
                <w:lang w:bidi="hi-IN"/>
              </w:rPr>
              <w:t>Dans l'école</w:t>
            </w:r>
            <w:r w:rsidRPr="008A4FB5">
              <w:rPr>
                <w:rFonts w:ascii="Arial" w:eastAsia="SimSun, 宋体" w:hAnsi="Arial" w:cs="Arial"/>
                <w:sz w:val="22"/>
                <w:szCs w:val="22"/>
                <w:lang w:bidi="hi-IN"/>
              </w:rPr>
              <w:t xml:space="preserve"> :</w:t>
            </w:r>
          </w:p>
          <w:p w14:paraId="6884A2D7" w14:textId="77777777" w:rsidR="00C6645A" w:rsidRPr="008A4FB5" w:rsidRDefault="00C6645A" w:rsidP="00DA52F1">
            <w:pPr>
              <w:pStyle w:val="Standard"/>
              <w:widowControl w:val="0"/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8A4FB5">
              <w:rPr>
                <w:rFonts w:ascii="Arial" w:eastAsia="SimSun, 宋体" w:hAnsi="Arial" w:cs="Arial"/>
                <w:b/>
                <w:sz w:val="22"/>
                <w:szCs w:val="22"/>
                <w:u w:val="single"/>
                <w:lang w:bidi="hi-IN"/>
              </w:rPr>
              <w:t>Dans la classe</w:t>
            </w:r>
            <w:r w:rsidRPr="008A4FB5">
              <w:rPr>
                <w:rFonts w:ascii="Arial" w:eastAsia="SimSun, 宋体" w:hAnsi="Arial" w:cs="Arial"/>
                <w:sz w:val="22"/>
                <w:szCs w:val="22"/>
                <w:lang w:bidi="hi-IN"/>
              </w:rPr>
              <w:t xml:space="preserve"> :</w:t>
            </w:r>
          </w:p>
          <w:p w14:paraId="4367FFBA" w14:textId="77777777" w:rsidR="00C6645A" w:rsidRPr="008A4FB5" w:rsidRDefault="00C6645A" w:rsidP="00DA52F1">
            <w:pPr>
              <w:pStyle w:val="Standard"/>
              <w:widowControl w:val="0"/>
              <w:suppressLineNumbers/>
              <w:rPr>
                <w:rFonts w:ascii="Arial" w:eastAsia="SimSun, 宋体" w:hAnsi="Arial" w:cs="Arial"/>
                <w:sz w:val="22"/>
                <w:szCs w:val="22"/>
                <w:lang w:bidi="hi-IN"/>
              </w:rPr>
            </w:pPr>
          </w:p>
        </w:tc>
      </w:tr>
    </w:tbl>
    <w:p w14:paraId="77C9AB03" w14:textId="77777777" w:rsidR="00C6645A" w:rsidRPr="008A4FB5" w:rsidRDefault="00C6645A" w:rsidP="00C6645A">
      <w:pPr>
        <w:pStyle w:val="Standard"/>
        <w:autoSpaceDE w:val="0"/>
        <w:rPr>
          <w:rFonts w:ascii="Arial" w:hAnsi="Arial" w:cs="Arial"/>
        </w:rPr>
      </w:pPr>
    </w:p>
    <w:tbl>
      <w:tblPr>
        <w:tblW w:w="9626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C6645A" w:rsidRPr="008A4FB5" w14:paraId="0ACDDBCF" w14:textId="77777777" w:rsidTr="00666FB1">
        <w:trPr>
          <w:trHeight w:val="2126"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9CDC" w14:textId="77777777" w:rsidR="00C6645A" w:rsidRPr="008A4FB5" w:rsidRDefault="00C6645A" w:rsidP="00DA52F1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i/>
                <w:color w:val="00B050"/>
                <w:sz w:val="20"/>
              </w:rPr>
            </w:pPr>
            <w:r w:rsidRPr="008A4FB5">
              <w:rPr>
                <w:rFonts w:ascii="Arial" w:hAnsi="Arial" w:cs="Arial"/>
                <w:b/>
                <w:color w:val="00B050"/>
              </w:rPr>
              <w:lastRenderedPageBreak/>
              <w:t>Moyens médicaux, éducatifs, thérapeutiques déjà mis en œuvre</w:t>
            </w:r>
            <w:r w:rsidRPr="008A4FB5">
              <w:rPr>
                <w:rFonts w:ascii="Arial" w:hAnsi="Arial" w:cs="Arial"/>
                <w:b/>
              </w:rPr>
              <w:t xml:space="preserve"> </w:t>
            </w:r>
            <w:r w:rsidRPr="008A4FB5">
              <w:rPr>
                <w:rFonts w:ascii="Arial" w:hAnsi="Arial" w:cs="Arial"/>
                <w:b/>
                <w:i/>
                <w:color w:val="00B050"/>
                <w:sz w:val="20"/>
              </w:rPr>
              <w:t>(CMPP, CMPI, Orthophonie, …)</w:t>
            </w:r>
          </w:p>
          <w:p w14:paraId="753866AE" w14:textId="77777777" w:rsidR="00C6645A" w:rsidRPr="008A4FB5" w:rsidRDefault="00C6645A" w:rsidP="00C6645A">
            <w:pPr>
              <w:pStyle w:val="Standard"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FC81B59" w14:textId="77777777" w:rsidR="00C6645A" w:rsidRPr="008A4FB5" w:rsidRDefault="00C6645A" w:rsidP="00DA52F1">
            <w:pPr>
              <w:pStyle w:val="Standard"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7649B3" w14:textId="77777777" w:rsidR="00C6645A" w:rsidRPr="008A4FB5" w:rsidRDefault="00C6645A" w:rsidP="00C6645A">
      <w:pPr>
        <w:pStyle w:val="Standard"/>
        <w:autoSpaceDE w:val="0"/>
        <w:rPr>
          <w:rFonts w:ascii="Arial" w:hAnsi="Arial" w:cs="Arial"/>
        </w:rPr>
      </w:pPr>
    </w:p>
    <w:p w14:paraId="52F62607" w14:textId="77777777" w:rsidR="00C6645A" w:rsidRPr="008A4FB5" w:rsidRDefault="00C6645A" w:rsidP="009A333E">
      <w:pPr>
        <w:pStyle w:val="Standard"/>
        <w:tabs>
          <w:tab w:val="left" w:pos="1959"/>
          <w:tab w:val="left" w:pos="8138"/>
        </w:tabs>
        <w:rPr>
          <w:rFonts w:ascii="Arial" w:hAnsi="Arial" w:cs="Arial"/>
        </w:rPr>
      </w:pPr>
    </w:p>
    <w:p w14:paraId="481DB7C1" w14:textId="77777777" w:rsidR="009A333E" w:rsidRPr="008A4FB5" w:rsidRDefault="009A333E" w:rsidP="009A333E">
      <w:pPr>
        <w:pStyle w:val="Standard"/>
        <w:tabs>
          <w:tab w:val="left" w:pos="1959"/>
          <w:tab w:val="left" w:pos="8138"/>
        </w:tabs>
        <w:jc w:val="center"/>
        <w:rPr>
          <w:rFonts w:ascii="Arial" w:hAnsi="Arial" w:cs="Arial"/>
          <w:b/>
        </w:rPr>
      </w:pPr>
    </w:p>
    <w:p w14:paraId="371F3F74" w14:textId="77777777" w:rsidR="00C6645A" w:rsidRPr="008A4FB5" w:rsidRDefault="00C6645A" w:rsidP="00C6645A">
      <w:pPr>
        <w:pStyle w:val="Standard"/>
        <w:shd w:val="clear" w:color="auto" w:fill="C0C0C0"/>
        <w:tabs>
          <w:tab w:val="left" w:pos="1959"/>
          <w:tab w:val="left" w:pos="8138"/>
        </w:tabs>
        <w:jc w:val="center"/>
        <w:rPr>
          <w:rFonts w:ascii="Arial" w:hAnsi="Arial" w:cs="Arial"/>
          <w:b/>
        </w:rPr>
      </w:pPr>
      <w:r w:rsidRPr="008A4FB5">
        <w:rPr>
          <w:rFonts w:ascii="Arial" w:hAnsi="Arial" w:cs="Arial"/>
          <w:b/>
        </w:rPr>
        <w:t>ANALYSE DE LA SITUATION</w:t>
      </w:r>
      <w:r w:rsidR="00C767FB" w:rsidRPr="008A4FB5">
        <w:rPr>
          <w:rFonts w:ascii="Arial" w:hAnsi="Arial" w:cs="Arial"/>
          <w:b/>
        </w:rPr>
        <w:t> </w:t>
      </w:r>
    </w:p>
    <w:p w14:paraId="44D224E6" w14:textId="77777777" w:rsidR="00C6645A" w:rsidRPr="008A4FB5" w:rsidRDefault="00C6645A" w:rsidP="00C6645A">
      <w:pPr>
        <w:pStyle w:val="Standard"/>
        <w:tabs>
          <w:tab w:val="left" w:pos="1959"/>
          <w:tab w:val="left" w:pos="8138"/>
        </w:tabs>
        <w:rPr>
          <w:rFonts w:ascii="Arial" w:hAnsi="Arial" w:cs="Arial"/>
        </w:rPr>
      </w:pPr>
    </w:p>
    <w:tbl>
      <w:tblPr>
        <w:tblW w:w="9611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1"/>
      </w:tblGrid>
      <w:tr w:rsidR="00C6645A" w:rsidRPr="008A4FB5" w14:paraId="0BADDC50" w14:textId="77777777" w:rsidTr="008A4FB5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E6AA3" w14:textId="77777777" w:rsidR="00C6645A" w:rsidRPr="008A4FB5" w:rsidRDefault="00C6645A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  <w:b/>
                <w:color w:val="00B050"/>
              </w:rPr>
              <w:t xml:space="preserve">Points d’appui, </w:t>
            </w:r>
            <w:r w:rsidR="009A333E" w:rsidRPr="008A4FB5">
              <w:rPr>
                <w:rFonts w:ascii="Arial" w:hAnsi="Arial" w:cs="Arial"/>
                <w:b/>
                <w:color w:val="00B050"/>
              </w:rPr>
              <w:t>évolutions, obstacles et aides</w:t>
            </w:r>
            <w:r w:rsidRPr="008A4FB5">
              <w:rPr>
                <w:rFonts w:ascii="Arial" w:hAnsi="Arial" w:cs="Arial"/>
                <w:b/>
                <w:color w:val="00B050"/>
              </w:rPr>
              <w:t xml:space="preserve"> à la maison</w:t>
            </w:r>
          </w:p>
        </w:tc>
      </w:tr>
      <w:tr w:rsidR="00C6645A" w:rsidRPr="008A4FB5" w14:paraId="2F41F24F" w14:textId="77777777" w:rsidTr="008A4FB5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AE86" w14:textId="77777777" w:rsidR="00C6645A" w:rsidRPr="008A4FB5" w:rsidRDefault="00C6645A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4AD90CC4" w14:textId="77777777" w:rsidR="00C767FB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03CB9CFD" w14:textId="77777777" w:rsidR="00C767FB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35524AF6" w14:textId="77777777" w:rsidR="00C767FB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  <w:p w14:paraId="311289EC" w14:textId="77777777" w:rsidR="00C767FB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</w:p>
        </w:tc>
      </w:tr>
      <w:tr w:rsidR="00C6645A" w:rsidRPr="008A4FB5" w14:paraId="751AB845" w14:textId="77777777" w:rsidTr="008A4FB5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96CC" w14:textId="77777777" w:rsidR="00C6645A" w:rsidRPr="008A4FB5" w:rsidRDefault="009A333E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  <w:b/>
                <w:color w:val="00B050"/>
              </w:rPr>
              <w:t>Points d’appui, évolutions, obstacles et aides</w:t>
            </w:r>
            <w:r w:rsidR="00C6645A" w:rsidRPr="008A4FB5">
              <w:rPr>
                <w:rFonts w:ascii="Arial" w:hAnsi="Arial" w:cs="Arial"/>
                <w:b/>
                <w:color w:val="00B050"/>
              </w:rPr>
              <w:t xml:space="preserve"> en classe</w:t>
            </w:r>
          </w:p>
        </w:tc>
      </w:tr>
      <w:tr w:rsidR="00C6645A" w:rsidRPr="008A4FB5" w14:paraId="6CAB81F0" w14:textId="77777777" w:rsidTr="008A4FB5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16B2" w14:textId="77777777" w:rsidR="00C6645A" w:rsidRPr="008A4FB5" w:rsidRDefault="00C6645A" w:rsidP="00DA52F1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sz w:val="22"/>
              </w:rPr>
            </w:pPr>
          </w:p>
          <w:p w14:paraId="599F663B" w14:textId="77777777" w:rsidR="00C767FB" w:rsidRPr="008A4FB5" w:rsidRDefault="00C767FB" w:rsidP="00DA52F1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sz w:val="22"/>
              </w:rPr>
            </w:pPr>
          </w:p>
          <w:p w14:paraId="5321CEC8" w14:textId="77777777" w:rsidR="00C6645A" w:rsidRPr="008A4FB5" w:rsidRDefault="00C6645A" w:rsidP="00DA52F1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06B755" w14:textId="77777777" w:rsidR="00C767FB" w:rsidRPr="008A4FB5" w:rsidRDefault="00C767FB" w:rsidP="00DA52F1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B40834" w14:textId="77777777" w:rsidR="00C6645A" w:rsidRPr="008A4FB5" w:rsidRDefault="00C6645A" w:rsidP="00DA52F1">
            <w:pPr>
              <w:pStyle w:val="Standard"/>
              <w:suppressAutoHyphens w:val="0"/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645A" w:rsidRPr="008A4FB5" w14:paraId="6E558A97" w14:textId="77777777" w:rsidTr="008A4FB5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4C63B" w14:textId="77777777" w:rsidR="00C6645A" w:rsidRPr="008A4FB5" w:rsidRDefault="009A333E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  <w:b/>
                <w:color w:val="00B050"/>
              </w:rPr>
              <w:t>Points d’appui, évolutions, obstacles et aide</w:t>
            </w:r>
            <w:r w:rsidR="007C47C9" w:rsidRPr="008A4FB5">
              <w:rPr>
                <w:rFonts w:ascii="Arial" w:hAnsi="Arial" w:cs="Arial"/>
                <w:b/>
                <w:color w:val="00B050"/>
              </w:rPr>
              <w:t xml:space="preserve">s </w:t>
            </w:r>
            <w:r w:rsidR="00C6645A" w:rsidRPr="008A4FB5">
              <w:rPr>
                <w:rFonts w:ascii="Arial" w:hAnsi="Arial" w:cs="Arial"/>
                <w:b/>
                <w:color w:val="00B050"/>
              </w:rPr>
              <w:t>en DA</w:t>
            </w:r>
          </w:p>
        </w:tc>
      </w:tr>
      <w:tr w:rsidR="00C6645A" w:rsidRPr="008A4FB5" w14:paraId="4265CE1F" w14:textId="77777777" w:rsidTr="008A4FB5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B5CB" w14:textId="77777777" w:rsidR="00C6645A" w:rsidRPr="008A4FB5" w:rsidRDefault="00C6645A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CF51F28" w14:textId="77777777" w:rsidR="00C767FB" w:rsidRPr="008A4FB5" w:rsidRDefault="00C767FB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2B94FBE" w14:textId="77777777" w:rsidR="00C767FB" w:rsidRPr="008A4FB5" w:rsidRDefault="00C767FB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A3522EE" w14:textId="77777777" w:rsidR="00C767FB" w:rsidRPr="008A4FB5" w:rsidRDefault="00C6645A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A4F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8A0EC7" w14:textId="77777777" w:rsidR="00C767FB" w:rsidRPr="008A4FB5" w:rsidRDefault="00C767FB" w:rsidP="00C6645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45A" w:rsidRPr="008A4FB5" w14:paraId="056D4214" w14:textId="77777777" w:rsidTr="008A4FB5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4F55" w14:textId="77777777" w:rsidR="00C6645A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  <w:b/>
                <w:color w:val="00B050"/>
              </w:rPr>
              <w:t xml:space="preserve">Points d’appui, évolutions, obstacles et aides </w:t>
            </w:r>
            <w:r w:rsidR="00C6645A" w:rsidRPr="008A4FB5">
              <w:rPr>
                <w:rFonts w:ascii="Arial" w:hAnsi="Arial" w:cs="Arial"/>
                <w:b/>
                <w:color w:val="00B050"/>
              </w:rPr>
              <w:t>à la cantine, en récréation (pause méridienne) et en garderie le soir</w:t>
            </w:r>
            <w:r w:rsidR="00333B92" w:rsidRPr="008A4FB5">
              <w:rPr>
                <w:rFonts w:ascii="Arial" w:hAnsi="Arial" w:cs="Arial"/>
                <w:b/>
                <w:color w:val="00B050"/>
              </w:rPr>
              <w:t xml:space="preserve"> OU à l’internat, au self, en étude…</w:t>
            </w:r>
            <w:r w:rsidRPr="008A4FB5">
              <w:rPr>
                <w:rFonts w:ascii="Arial" w:hAnsi="Arial" w:cs="Arial"/>
                <w:b/>
                <w:color w:val="00B050"/>
              </w:rPr>
              <w:t xml:space="preserve"> (s’il y a lieu)</w:t>
            </w:r>
          </w:p>
        </w:tc>
      </w:tr>
      <w:tr w:rsidR="00C6645A" w:rsidRPr="008A4FB5" w14:paraId="3E44FF3E" w14:textId="77777777" w:rsidTr="008A4FB5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B6B5" w14:textId="77777777" w:rsidR="00C6645A" w:rsidRPr="008A4FB5" w:rsidRDefault="00C6645A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04A157E" w14:textId="77777777" w:rsidR="00C6645A" w:rsidRPr="008A4FB5" w:rsidRDefault="00C6645A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5277783" w14:textId="77777777" w:rsidR="00C767FB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620B66E" w14:textId="77777777" w:rsidR="00C767FB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0036BA3" w14:textId="77777777" w:rsidR="00C6645A" w:rsidRPr="008A4FB5" w:rsidRDefault="00C6645A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45A" w:rsidRPr="008A4FB5" w14:paraId="4F2F8080" w14:textId="77777777" w:rsidTr="008A4FB5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BBBF" w14:textId="77777777" w:rsidR="00C6645A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  <w:b/>
                <w:color w:val="00B050"/>
              </w:rPr>
              <w:t xml:space="preserve">Points d’appui, évolutions, obstacles et aides </w:t>
            </w:r>
            <w:r w:rsidR="00C6645A" w:rsidRPr="008A4FB5">
              <w:rPr>
                <w:rFonts w:ascii="Arial" w:hAnsi="Arial" w:cs="Arial"/>
                <w:b/>
                <w:color w:val="00B050"/>
              </w:rPr>
              <w:t>avec la psychologue scolaire</w:t>
            </w:r>
          </w:p>
        </w:tc>
      </w:tr>
      <w:tr w:rsidR="00C6645A" w:rsidRPr="008A4FB5" w14:paraId="6C773A58" w14:textId="77777777" w:rsidTr="008A4FB5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1A0EA" w14:textId="77777777" w:rsidR="00C6645A" w:rsidRPr="008A4FB5" w:rsidRDefault="00C6645A" w:rsidP="00C6645A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  <w:r w:rsidRPr="008A4F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6718DB" w14:textId="77777777" w:rsidR="00C6645A" w:rsidRPr="008A4FB5" w:rsidRDefault="00C6645A" w:rsidP="00C6645A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26318079" w14:textId="77777777" w:rsidR="00C767FB" w:rsidRPr="008A4FB5" w:rsidRDefault="00C767FB" w:rsidP="00C6645A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541A5F9F" w14:textId="77777777" w:rsidR="00C767FB" w:rsidRPr="008A4FB5" w:rsidRDefault="00C767FB" w:rsidP="00C6645A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12D34369" w14:textId="77777777" w:rsidR="00C767FB" w:rsidRPr="008A4FB5" w:rsidRDefault="00C767FB" w:rsidP="00C6645A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4DCDD528" w14:textId="77777777" w:rsidR="00C6645A" w:rsidRPr="008A4FB5" w:rsidRDefault="00C6645A" w:rsidP="00DA52F1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45A" w:rsidRPr="008A4FB5" w14:paraId="47401C1E" w14:textId="77777777" w:rsidTr="008A4FB5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2181" w14:textId="77777777" w:rsidR="00C6645A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  <w:b/>
                <w:color w:val="00B050"/>
              </w:rPr>
              <w:lastRenderedPageBreak/>
              <w:t xml:space="preserve">Points d’appui, évolutions, obstacles et aides </w:t>
            </w:r>
            <w:r w:rsidR="00C6645A" w:rsidRPr="008A4FB5">
              <w:rPr>
                <w:rFonts w:ascii="Arial" w:hAnsi="Arial" w:cs="Arial"/>
                <w:b/>
                <w:color w:val="00B050"/>
              </w:rPr>
              <w:t>avec les partenaires extérieurs</w:t>
            </w:r>
          </w:p>
        </w:tc>
      </w:tr>
      <w:tr w:rsidR="00C6645A" w:rsidRPr="008A4FB5" w14:paraId="0779EAF4" w14:textId="77777777" w:rsidTr="008A4FB5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384F7" w14:textId="77777777" w:rsidR="00C6645A" w:rsidRPr="008A4FB5" w:rsidRDefault="00C6645A" w:rsidP="00DA52F1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2D90B7F2" w14:textId="77777777" w:rsidR="00C6645A" w:rsidRPr="008A4FB5" w:rsidRDefault="00C6645A" w:rsidP="00DA52F1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23ED8BF2" w14:textId="77777777" w:rsidR="00C767FB" w:rsidRPr="008A4FB5" w:rsidRDefault="00C767FB" w:rsidP="00DA52F1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6B1E7766" w14:textId="77777777" w:rsidR="00C767FB" w:rsidRPr="008A4FB5" w:rsidRDefault="00C767FB" w:rsidP="00DA52F1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0AD77A42" w14:textId="77777777" w:rsidR="00C6645A" w:rsidRPr="008A4FB5" w:rsidRDefault="00C6645A" w:rsidP="00DA52F1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45A" w:rsidRPr="008A4FB5" w14:paraId="44F3C2C4" w14:textId="77777777" w:rsidTr="008A4FB5">
        <w:tc>
          <w:tcPr>
            <w:tcW w:w="9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5639" w14:textId="77777777" w:rsidR="00C6645A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snapToGrid w:val="0"/>
              <w:rPr>
                <w:rFonts w:ascii="Arial" w:hAnsi="Arial" w:cs="Arial"/>
              </w:rPr>
            </w:pPr>
            <w:r w:rsidRPr="008A4FB5">
              <w:rPr>
                <w:rFonts w:ascii="Arial" w:hAnsi="Arial" w:cs="Arial"/>
                <w:b/>
                <w:color w:val="00B050"/>
              </w:rPr>
              <w:t>Points d’appui, évolutions, obstacles et aides</w:t>
            </w:r>
            <w:r w:rsidR="00C6645A" w:rsidRPr="008A4FB5">
              <w:rPr>
                <w:rFonts w:ascii="Arial" w:hAnsi="Arial" w:cs="Arial"/>
                <w:b/>
                <w:color w:val="00B050"/>
              </w:rPr>
              <w:t xml:space="preserve"> avec...</w:t>
            </w:r>
          </w:p>
        </w:tc>
      </w:tr>
      <w:tr w:rsidR="00C6645A" w:rsidRPr="008A4FB5" w14:paraId="63ACAD3D" w14:textId="77777777" w:rsidTr="008A4FB5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AEFF" w14:textId="77777777" w:rsidR="00C6645A" w:rsidRPr="008A4FB5" w:rsidRDefault="00C6645A" w:rsidP="00C6645A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14DD45A8" w14:textId="77777777" w:rsidR="00C6645A" w:rsidRPr="008A4FB5" w:rsidRDefault="00C6645A" w:rsidP="00C6645A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07C5E96B" w14:textId="77777777" w:rsidR="00C767FB" w:rsidRPr="008A4FB5" w:rsidRDefault="00C767FB" w:rsidP="00C6645A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4E9867DD" w14:textId="77777777" w:rsidR="00C767FB" w:rsidRPr="008A4FB5" w:rsidRDefault="00C767FB" w:rsidP="00C6645A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  <w:p w14:paraId="47D579C1" w14:textId="77777777" w:rsidR="00C6645A" w:rsidRPr="008A4FB5" w:rsidRDefault="00C6645A" w:rsidP="00C6645A">
            <w:pPr>
              <w:pStyle w:val="TableContentsus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7EEBFA" w14:textId="77777777" w:rsidR="00C6645A" w:rsidRPr="008A4FB5" w:rsidRDefault="00C6645A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0A2FC877" w14:textId="77777777" w:rsidR="0061157F" w:rsidRDefault="0061157F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i/>
          <w:sz w:val="20"/>
          <w:lang w:bidi="ar-SA"/>
        </w:rPr>
      </w:pPr>
      <w:r>
        <w:rPr>
          <w:rFonts w:ascii="Arial" w:hAnsi="Arial" w:cs="Arial"/>
          <w:i/>
          <w:sz w:val="20"/>
        </w:rPr>
        <w:br w:type="page"/>
      </w:r>
    </w:p>
    <w:p w14:paraId="662A2D68" w14:textId="77777777" w:rsidR="00C767FB" w:rsidRPr="008A4FB5" w:rsidRDefault="00C767FB" w:rsidP="00C6645A">
      <w:pPr>
        <w:pStyle w:val="Standard"/>
        <w:snapToGrid w:val="0"/>
        <w:jc w:val="center"/>
        <w:rPr>
          <w:rFonts w:ascii="Arial" w:hAnsi="Arial" w:cs="Arial"/>
          <w:i/>
          <w:sz w:val="20"/>
        </w:rPr>
      </w:pPr>
    </w:p>
    <w:p w14:paraId="7B1CE71D" w14:textId="77777777" w:rsidR="00C6645A" w:rsidRPr="008A4FB5" w:rsidRDefault="00C6645A" w:rsidP="00C6645A">
      <w:pPr>
        <w:pStyle w:val="Standard"/>
        <w:shd w:val="clear" w:color="auto" w:fill="CCCCCC"/>
        <w:snapToGrid w:val="0"/>
        <w:jc w:val="center"/>
        <w:rPr>
          <w:rFonts w:ascii="Arial" w:hAnsi="Arial" w:cs="Arial"/>
          <w:b/>
        </w:rPr>
      </w:pPr>
      <w:r w:rsidRPr="008A4FB5">
        <w:rPr>
          <w:rFonts w:ascii="Arial" w:hAnsi="Arial" w:cs="Arial"/>
          <w:b/>
        </w:rPr>
        <w:t>AJUSTEMENTS ENVISAGES et PROPOSITIONS</w:t>
      </w:r>
    </w:p>
    <w:tbl>
      <w:tblPr>
        <w:tblW w:w="9646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C6645A" w:rsidRPr="008A4FB5" w14:paraId="38050413" w14:textId="77777777" w:rsidTr="00C767FB">
        <w:trPr>
          <w:trHeight w:val="75"/>
        </w:trPr>
        <w:tc>
          <w:tcPr>
            <w:tcW w:w="96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38CD" w14:textId="77777777" w:rsidR="00C6645A" w:rsidRPr="008A4FB5" w:rsidRDefault="00C6645A" w:rsidP="00DA52F1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5B1ECE4A" w14:textId="77777777" w:rsidR="00666FB1" w:rsidRPr="008A4FB5" w:rsidRDefault="00666FB1" w:rsidP="00DA52F1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47DCC11A" w14:textId="77777777" w:rsidR="00C767FB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7AE8E293" w14:textId="77777777" w:rsidR="00C767FB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53492354" w14:textId="77777777" w:rsidR="00C767FB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37DD2628" w14:textId="77777777" w:rsidR="00C767FB" w:rsidRPr="008A4FB5" w:rsidRDefault="00C767FB" w:rsidP="00DA52F1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  <w:p w14:paraId="3A0DA1CD" w14:textId="77777777" w:rsidR="00666FB1" w:rsidRPr="008A4FB5" w:rsidRDefault="00666FB1" w:rsidP="00DA52F1">
            <w:pPr>
              <w:pStyle w:val="Standard"/>
              <w:tabs>
                <w:tab w:val="left" w:pos="1959"/>
                <w:tab w:val="left" w:pos="8138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337A1522" w14:textId="77777777" w:rsidR="00C6645A" w:rsidRPr="008A4FB5" w:rsidRDefault="00C6645A" w:rsidP="00C6645A">
      <w:pPr>
        <w:pStyle w:val="Standard"/>
        <w:jc w:val="center"/>
        <w:rPr>
          <w:rFonts w:ascii="Arial" w:hAnsi="Arial" w:cs="Arial"/>
          <w:b/>
        </w:rPr>
      </w:pPr>
    </w:p>
    <w:p w14:paraId="6D899716" w14:textId="77777777" w:rsidR="00C6645A" w:rsidRPr="008A4FB5" w:rsidRDefault="00C6645A" w:rsidP="00C6645A">
      <w:pPr>
        <w:pStyle w:val="Standard"/>
        <w:shd w:val="clear" w:color="auto" w:fill="C0C0C0"/>
        <w:jc w:val="center"/>
        <w:rPr>
          <w:rFonts w:ascii="Arial" w:hAnsi="Arial" w:cs="Arial"/>
        </w:rPr>
      </w:pPr>
      <w:r w:rsidRPr="008A4FB5">
        <w:rPr>
          <w:rFonts w:ascii="Arial" w:hAnsi="Arial" w:cs="Arial"/>
          <w:b/>
        </w:rPr>
        <w:t>AVIS DE LA FAMILLE</w:t>
      </w:r>
      <w:r w:rsidRPr="008A4FB5">
        <w:rPr>
          <w:rFonts w:ascii="Arial" w:hAnsi="Arial" w:cs="Arial"/>
        </w:rPr>
        <w:t xml:space="preserve">        </w:t>
      </w:r>
    </w:p>
    <w:tbl>
      <w:tblPr>
        <w:tblW w:w="9646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C6645A" w:rsidRPr="008A4FB5" w14:paraId="59502E2B" w14:textId="77777777" w:rsidTr="0061157F">
        <w:tc>
          <w:tcPr>
            <w:tcW w:w="96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09BF" w14:textId="77777777" w:rsidR="00C6645A" w:rsidRPr="008A4FB5" w:rsidRDefault="00C6645A" w:rsidP="00DA52F1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1560CDD0" w14:textId="77777777" w:rsidR="00666FB1" w:rsidRPr="008A4FB5" w:rsidRDefault="00666FB1" w:rsidP="00DA52F1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3DC46DD8" w14:textId="77777777" w:rsidR="00666FB1" w:rsidRPr="008A4FB5" w:rsidRDefault="00666FB1" w:rsidP="00DA52F1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33B6C3AC" w14:textId="77777777" w:rsidR="00C767FB" w:rsidRPr="008A4FB5" w:rsidRDefault="00C767FB" w:rsidP="00DA52F1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057D6CEA" w14:textId="77777777" w:rsidR="00C767FB" w:rsidRPr="008A4FB5" w:rsidRDefault="00C767FB" w:rsidP="00DA52F1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37C7EECD" w14:textId="77777777" w:rsidR="00C767FB" w:rsidRPr="008A4FB5" w:rsidRDefault="00C767FB" w:rsidP="00DA52F1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0C21053E" w14:textId="77777777" w:rsidR="00C767FB" w:rsidRPr="008A4FB5" w:rsidRDefault="00C767FB" w:rsidP="00DA52F1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69D2DC09" w14:textId="77777777" w:rsidR="00666FB1" w:rsidRPr="008A4FB5" w:rsidRDefault="00666FB1" w:rsidP="00DA52F1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14:paraId="74080CD9" w14:textId="77777777" w:rsidR="00C6645A" w:rsidRPr="008A4FB5" w:rsidRDefault="00C6645A" w:rsidP="00C6645A">
      <w:pPr>
        <w:pStyle w:val="Standard"/>
        <w:rPr>
          <w:rFonts w:ascii="Arial" w:hAnsi="Arial" w:cs="Arial"/>
        </w:rPr>
      </w:pPr>
    </w:p>
    <w:p w14:paraId="73E1C9E1" w14:textId="77777777" w:rsidR="00C6645A" w:rsidRPr="008A4FB5" w:rsidRDefault="00C6645A" w:rsidP="00C6645A">
      <w:pPr>
        <w:pStyle w:val="Standard"/>
        <w:shd w:val="clear" w:color="auto" w:fill="CCCCCC"/>
        <w:jc w:val="center"/>
        <w:rPr>
          <w:rFonts w:ascii="Arial" w:hAnsi="Arial" w:cs="Arial"/>
          <w:b/>
          <w:bCs/>
          <w:shd w:val="clear" w:color="auto" w:fill="C0C0C0"/>
        </w:rPr>
      </w:pPr>
      <w:r w:rsidRPr="008A4FB5">
        <w:rPr>
          <w:rFonts w:ascii="Arial" w:hAnsi="Arial" w:cs="Arial"/>
          <w:b/>
          <w:bCs/>
          <w:shd w:val="clear" w:color="auto" w:fill="C0C0C0"/>
        </w:rPr>
        <w:t>DECISION</w:t>
      </w:r>
      <w:r w:rsidR="00C767FB" w:rsidRPr="008A4FB5">
        <w:rPr>
          <w:rFonts w:ascii="Arial" w:hAnsi="Arial" w:cs="Arial"/>
          <w:b/>
          <w:bCs/>
          <w:shd w:val="clear" w:color="auto" w:fill="C0C0C0"/>
        </w:rPr>
        <w:t>S</w:t>
      </w:r>
    </w:p>
    <w:tbl>
      <w:tblPr>
        <w:tblW w:w="9500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0"/>
      </w:tblGrid>
      <w:tr w:rsidR="00C6645A" w:rsidRPr="008A4FB5" w14:paraId="75EBA193" w14:textId="77777777" w:rsidTr="00666FB1"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B00E" w14:textId="77777777" w:rsidR="00C6645A" w:rsidRPr="008A4FB5" w:rsidRDefault="00C6645A" w:rsidP="00DA52F1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10D18C" w14:textId="77777777" w:rsidR="00666FB1" w:rsidRPr="008A4FB5" w:rsidRDefault="00666FB1" w:rsidP="00DA52F1">
            <w:pPr>
              <w:pStyle w:val="Standard"/>
              <w:rPr>
                <w:rFonts w:ascii="Arial" w:hAnsi="Arial" w:cs="Arial"/>
              </w:rPr>
            </w:pPr>
          </w:p>
          <w:p w14:paraId="59438DC6" w14:textId="77777777" w:rsidR="00666FB1" w:rsidRPr="008A4FB5" w:rsidRDefault="00666FB1" w:rsidP="00DA52F1">
            <w:pPr>
              <w:pStyle w:val="Standard"/>
              <w:rPr>
                <w:rFonts w:ascii="Arial" w:hAnsi="Arial" w:cs="Arial"/>
              </w:rPr>
            </w:pPr>
          </w:p>
          <w:p w14:paraId="0FA2BB53" w14:textId="77777777" w:rsidR="00C767FB" w:rsidRPr="008A4FB5" w:rsidRDefault="00C767FB" w:rsidP="00DA52F1">
            <w:pPr>
              <w:pStyle w:val="Standard"/>
              <w:rPr>
                <w:rFonts w:ascii="Arial" w:hAnsi="Arial" w:cs="Arial"/>
              </w:rPr>
            </w:pPr>
          </w:p>
          <w:p w14:paraId="70F9232F" w14:textId="77777777" w:rsidR="00C767FB" w:rsidRPr="008A4FB5" w:rsidRDefault="00C767FB" w:rsidP="00DA52F1">
            <w:pPr>
              <w:pStyle w:val="Standard"/>
              <w:rPr>
                <w:rFonts w:ascii="Arial" w:hAnsi="Arial" w:cs="Arial"/>
              </w:rPr>
            </w:pPr>
          </w:p>
          <w:p w14:paraId="20C7BF95" w14:textId="77777777" w:rsidR="00C767FB" w:rsidRPr="008A4FB5" w:rsidRDefault="00C767FB" w:rsidP="00DA52F1">
            <w:pPr>
              <w:pStyle w:val="Standard"/>
              <w:rPr>
                <w:rFonts w:ascii="Arial" w:hAnsi="Arial" w:cs="Arial"/>
              </w:rPr>
            </w:pPr>
          </w:p>
          <w:p w14:paraId="2A0D7432" w14:textId="77777777" w:rsidR="00C767FB" w:rsidRPr="008A4FB5" w:rsidRDefault="00C767FB" w:rsidP="00DA52F1">
            <w:pPr>
              <w:pStyle w:val="Standard"/>
              <w:rPr>
                <w:rFonts w:ascii="Arial" w:hAnsi="Arial" w:cs="Arial"/>
              </w:rPr>
            </w:pPr>
          </w:p>
          <w:p w14:paraId="612F7D6D" w14:textId="77777777" w:rsidR="00666FB1" w:rsidRPr="008A4FB5" w:rsidRDefault="00666FB1" w:rsidP="00DA52F1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6BA28294" w14:textId="77777777" w:rsidR="00C6645A" w:rsidRPr="008A4FB5" w:rsidRDefault="00C6645A" w:rsidP="00C6645A">
      <w:pPr>
        <w:pStyle w:val="Standard"/>
        <w:rPr>
          <w:rFonts w:ascii="Arial" w:hAnsi="Arial" w:cs="Arial"/>
          <w:b/>
          <w:sz w:val="20"/>
        </w:rPr>
      </w:pPr>
    </w:p>
    <w:p w14:paraId="54786379" w14:textId="77777777" w:rsidR="0061157F" w:rsidRDefault="0061157F" w:rsidP="0061157F">
      <w:pPr>
        <w:jc w:val="right"/>
        <w:rPr>
          <w:rFonts w:ascii="Arial" w:hAnsi="Arial" w:cs="Arial"/>
          <w:b/>
        </w:rPr>
      </w:pPr>
    </w:p>
    <w:p w14:paraId="298CEE9A" w14:textId="77777777" w:rsidR="00C6645A" w:rsidRPr="008A4FB5" w:rsidRDefault="00C6645A" w:rsidP="0061157F">
      <w:pPr>
        <w:jc w:val="right"/>
        <w:rPr>
          <w:rFonts w:ascii="Arial" w:hAnsi="Arial" w:cs="Arial"/>
          <w:b/>
        </w:rPr>
      </w:pPr>
      <w:r w:rsidRPr="008A4FB5">
        <w:rPr>
          <w:rFonts w:ascii="Arial" w:hAnsi="Arial" w:cs="Arial"/>
          <w:b/>
        </w:rPr>
        <w:t>Fait le</w:t>
      </w:r>
      <w:r w:rsidR="0061157F">
        <w:rPr>
          <w:rFonts w:ascii="Arial" w:hAnsi="Arial" w:cs="Arial"/>
          <w:b/>
        </w:rPr>
        <w:t> </w:t>
      </w:r>
      <w:r w:rsidR="0061157F" w:rsidRPr="0061157F">
        <w:rPr>
          <w:rFonts w:ascii="Arial" w:hAnsi="Arial" w:cs="Arial"/>
        </w:rPr>
        <w:t>……………………….</w:t>
      </w:r>
      <w:r w:rsidRPr="008A4FB5">
        <w:rPr>
          <w:rFonts w:ascii="Arial" w:hAnsi="Arial" w:cs="Arial"/>
          <w:b/>
        </w:rPr>
        <w:t xml:space="preserve">à </w:t>
      </w:r>
      <w:r w:rsidR="0061157F" w:rsidRPr="0061157F">
        <w:rPr>
          <w:rFonts w:ascii="Arial" w:hAnsi="Arial" w:cs="Arial"/>
        </w:rPr>
        <w:t>………………………….</w:t>
      </w:r>
    </w:p>
    <w:p w14:paraId="1EAA5507" w14:textId="77777777" w:rsidR="00C6645A" w:rsidRPr="008A4FB5" w:rsidRDefault="00C6645A" w:rsidP="00C6645A">
      <w:pPr>
        <w:pStyle w:val="Standard"/>
        <w:tabs>
          <w:tab w:val="left" w:pos="1959"/>
          <w:tab w:val="left" w:pos="8138"/>
        </w:tabs>
        <w:rPr>
          <w:rFonts w:ascii="Arial" w:hAnsi="Arial" w:cs="Arial"/>
          <w:b/>
          <w:sz w:val="20"/>
        </w:rPr>
      </w:pPr>
    </w:p>
    <w:p w14:paraId="078CA12C" w14:textId="77777777" w:rsidR="0061157F" w:rsidRDefault="0061157F" w:rsidP="0061157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Mme</w:t>
      </w:r>
      <w:r w:rsidR="006A650A">
        <w:rPr>
          <w:rFonts w:ascii="Arial" w:hAnsi="Arial" w:cs="Arial"/>
          <w:b/>
        </w:rPr>
        <w:t>-M</w:t>
      </w:r>
      <w:r w:rsidRPr="0061157F">
        <w:rPr>
          <w:rFonts w:ascii="Arial" w:hAnsi="Arial" w:cs="Arial"/>
        </w:rPr>
        <w:t>………………………….,</w:t>
      </w:r>
      <w:r>
        <w:rPr>
          <w:rFonts w:ascii="Arial" w:hAnsi="Arial" w:cs="Arial"/>
        </w:rPr>
        <w:t xml:space="preserve"> </w:t>
      </w:r>
    </w:p>
    <w:p w14:paraId="390FCE3B" w14:textId="77777777" w:rsidR="0061157F" w:rsidRDefault="0061157F" w:rsidP="0061157F">
      <w:pPr>
        <w:jc w:val="right"/>
        <w:rPr>
          <w:rFonts w:ascii="Arial" w:hAnsi="Arial" w:cs="Arial"/>
        </w:rPr>
      </w:pPr>
    </w:p>
    <w:p w14:paraId="2E677E95" w14:textId="77777777" w:rsidR="00C6645A" w:rsidRPr="008A4FB5" w:rsidRDefault="00C6645A" w:rsidP="0061157F">
      <w:pPr>
        <w:jc w:val="right"/>
        <w:rPr>
          <w:rFonts w:ascii="Arial" w:hAnsi="Arial" w:cs="Arial"/>
          <w:b/>
        </w:rPr>
      </w:pPr>
      <w:r w:rsidRPr="008A4FB5">
        <w:rPr>
          <w:rFonts w:ascii="Arial" w:hAnsi="Arial" w:cs="Arial"/>
          <w:b/>
        </w:rPr>
        <w:t>Chef d’établissement</w:t>
      </w:r>
      <w:r w:rsidR="0061157F">
        <w:rPr>
          <w:rFonts w:ascii="Arial" w:hAnsi="Arial" w:cs="Arial"/>
          <w:b/>
        </w:rPr>
        <w:t>,</w:t>
      </w:r>
      <w:r w:rsidRPr="008A4FB5">
        <w:rPr>
          <w:rFonts w:ascii="Arial" w:hAnsi="Arial" w:cs="Arial"/>
          <w:b/>
        </w:rPr>
        <w:t xml:space="preserve"> </w:t>
      </w:r>
      <w:bookmarkEnd w:id="0"/>
    </w:p>
    <w:sectPr w:rsidR="00C6645A" w:rsidRPr="008A4F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2B6E" w14:textId="77777777" w:rsidR="002312DA" w:rsidRDefault="002312DA" w:rsidP="00C6645A">
      <w:r>
        <w:separator/>
      </w:r>
    </w:p>
  </w:endnote>
  <w:endnote w:type="continuationSeparator" w:id="0">
    <w:p w14:paraId="08751746" w14:textId="77777777" w:rsidR="002312DA" w:rsidRDefault="002312DA" w:rsidP="00C6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A20F" w14:textId="77777777" w:rsidR="005C39DC" w:rsidRDefault="005C39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6949" w14:textId="0DCBDBE4" w:rsidR="008A4FB5" w:rsidRPr="008A4FB5" w:rsidRDefault="005C39DC" w:rsidP="005C39DC">
    <w:pPr>
      <w:pStyle w:val="Pieddepage"/>
      <w:tabs>
        <w:tab w:val="clear" w:pos="9072"/>
      </w:tabs>
      <w:ind w:right="-567"/>
      <w:jc w:val="right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noProof/>
      </w:rPr>
      <w:drawing>
        <wp:inline distT="0" distB="0" distL="0" distR="0" wp14:anchorId="60BF72EC" wp14:editId="77A2D5AE">
          <wp:extent cx="918952" cy="906780"/>
          <wp:effectExtent l="0" t="0" r="0" b="7620"/>
          <wp:docPr id="6" name="Image 5" descr="Une image contenant texte, Graphique, Police, graphism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DF73E987-0078-66EA-3C3A-DDC6FC0413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, Graphique, Police, graphism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DF73E987-0078-66EA-3C3A-DDC6FC0413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005" cy="91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333E" w:rsidRPr="008A4FB5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EC2FDC" wp14:editId="52E260A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55815" cy="10130790"/>
              <wp:effectExtent l="0" t="0" r="18415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815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A29F5F" id="Rectangle 5" o:spid="_x0000_s1026" style="position:absolute;margin-left:0;margin-top:0;width:563.45pt;height:797.7pt;z-index:251662336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center;mso-position-vertical-relative:margin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" filled="f" strokecolor="#747070 [1614]" strokeweight="1.25pt">
              <w10:wrap anchorx="margin" anchory="margin"/>
            </v:rect>
          </w:pict>
        </mc:Fallback>
      </mc:AlternateContent>
    </w:r>
    <w:r w:rsidR="008A4FB5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p. </w:t>
    </w:r>
    <w:r w:rsidR="008A4FB5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 w:rsidR="008A4FB5">
      <w:rPr>
        <w:color w:val="4472C4" w:themeColor="accent1"/>
        <w:sz w:val="20"/>
        <w:szCs w:val="20"/>
      </w:rPr>
      <w:instrText>PAGE    \* MERGEFORMAT</w:instrText>
    </w:r>
    <w:r w:rsidR="008A4FB5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="008A4FB5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t>1</w:t>
    </w:r>
    <w:r w:rsidR="008A4FB5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  <w:p w14:paraId="42BBE372" w14:textId="77777777" w:rsidR="008A4FB5" w:rsidRPr="009A333E" w:rsidRDefault="008A4FB5" w:rsidP="008A4FB5">
    <w:pPr>
      <w:pStyle w:val="Pieddepage"/>
      <w:jc w:val="center"/>
      <w:rPr>
        <w:sz w:val="16"/>
        <w:szCs w:val="16"/>
      </w:rPr>
    </w:pPr>
    <w:r w:rsidRPr="009A333E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 xml:space="preserve">DOSSIER </w:t>
    </w:r>
    <w:r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« </w:t>
    </w:r>
    <w:r w:rsidRPr="009A333E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EQUIPE EDUCATIVE</w:t>
    </w:r>
    <w:r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> »</w:t>
    </w:r>
    <w:r w:rsidRPr="009A333E">
      <w:rPr>
        <w:rFonts w:asciiTheme="majorHAnsi" w:eastAsiaTheme="majorEastAsia" w:hAnsiTheme="majorHAnsi" w:cstheme="majorBidi"/>
        <w:color w:val="4472C4" w:themeColor="accent1"/>
        <w:sz w:val="16"/>
        <w:szCs w:val="16"/>
      </w:rPr>
      <w:t xml:space="preserve"> ENSEIGNEMENT CATHOLIQUE FINISTERE</w:t>
    </w:r>
  </w:p>
  <w:p w14:paraId="3D1162A8" w14:textId="77777777" w:rsidR="00666FB1" w:rsidRPr="008A4FB5" w:rsidRDefault="009A333E" w:rsidP="008A4FB5">
    <w:pPr>
      <w:pStyle w:val="Pieddepage"/>
      <w:jc w:val="center"/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</w:pPr>
    <w:r w:rsidRPr="008A4FB5">
      <w:rPr>
        <w:rFonts w:asciiTheme="majorHAnsi" w:eastAsiaTheme="majorEastAsia" w:hAnsiTheme="majorHAnsi" w:cstheme="majorBidi"/>
        <w:b/>
        <w:color w:val="4472C4" w:themeColor="accent1"/>
        <w:sz w:val="20"/>
        <w:szCs w:val="20"/>
        <w:highlight w:val="yellow"/>
      </w:rPr>
      <w:t>ANNEXE 3</w:t>
    </w:r>
    <w:r w:rsidRPr="008A4FB5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 : Compte-</w:t>
    </w:r>
    <w:r w:rsidR="008A4FB5" w:rsidRPr="008A4FB5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r</w:t>
    </w:r>
    <w:r w:rsidRPr="008A4FB5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 xml:space="preserve">endu </w:t>
    </w:r>
    <w:r w:rsidR="008A4FB5" w:rsidRPr="008A4FB5">
      <w:rPr>
        <w:rFonts w:asciiTheme="majorHAnsi" w:eastAsiaTheme="majorEastAsia" w:hAnsiTheme="majorHAnsi" w:cstheme="majorBidi"/>
        <w:b/>
        <w:color w:val="4472C4" w:themeColor="accent1"/>
        <w:sz w:val="20"/>
        <w:szCs w:val="20"/>
      </w:rPr>
      <w:t>de réunion d’équipe éducative</w:t>
    </w:r>
    <w:r w:rsidR="00666FB1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ACA07" wp14:editId="13753A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3F277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320E" w14:textId="77777777" w:rsidR="005C39DC" w:rsidRDefault="005C39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0E33" w14:textId="77777777" w:rsidR="002312DA" w:rsidRDefault="002312DA" w:rsidP="00C6645A">
      <w:r>
        <w:separator/>
      </w:r>
    </w:p>
  </w:footnote>
  <w:footnote w:type="continuationSeparator" w:id="0">
    <w:p w14:paraId="5876C6D5" w14:textId="77777777" w:rsidR="002312DA" w:rsidRDefault="002312DA" w:rsidP="00C66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F3B5" w14:textId="77777777" w:rsidR="005C39DC" w:rsidRDefault="005C39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C3C8" w14:textId="7159DC33" w:rsidR="00C6645A" w:rsidRPr="00737A2C" w:rsidRDefault="00C6645A" w:rsidP="00737A2C">
    <w:pPr>
      <w:pStyle w:val="Standard"/>
      <w:tabs>
        <w:tab w:val="left" w:pos="5970"/>
      </w:tabs>
      <w:rPr>
        <w:rFonts w:asciiTheme="minorHAnsi" w:hAnsiTheme="minorHAnsi" w:cstheme="minorHAnsi"/>
      </w:rPr>
    </w:pPr>
    <w:r>
      <w:t xml:space="preserve">Logo établissement </w:t>
    </w:r>
    <w:r w:rsidR="00737A2C">
      <w:t xml:space="preserve">              </w:t>
    </w:r>
    <w:r w:rsidR="00737A2C">
      <w:tab/>
    </w:r>
    <w:r w:rsidR="005C39DC">
      <w:rPr>
        <w:noProof/>
      </w:rPr>
      <w:drawing>
        <wp:inline distT="0" distB="0" distL="0" distR="0" wp14:anchorId="1F618FAF" wp14:editId="40BA2BC1">
          <wp:extent cx="918952" cy="906780"/>
          <wp:effectExtent l="0" t="0" r="0" b="7620"/>
          <wp:docPr id="241708678" name="Image 5" descr="Une image contenant texte, Graphique, Police, graphism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DF73E987-0078-66EA-3C3A-DDC6FC0413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708678" name="Image 5" descr="Une image contenant texte, Graphique, Police, graphism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DF73E987-0078-66EA-3C3A-DDC6FC0413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005" cy="91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148B" w14:textId="77777777" w:rsidR="005C39DC" w:rsidRDefault="005C39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5A"/>
    <w:rsid w:val="00051E31"/>
    <w:rsid w:val="0018227D"/>
    <w:rsid w:val="001C198D"/>
    <w:rsid w:val="002312DA"/>
    <w:rsid w:val="003273D1"/>
    <w:rsid w:val="00333B92"/>
    <w:rsid w:val="0040107B"/>
    <w:rsid w:val="005C39DC"/>
    <w:rsid w:val="005E47E1"/>
    <w:rsid w:val="0061157F"/>
    <w:rsid w:val="00666FB1"/>
    <w:rsid w:val="006A650A"/>
    <w:rsid w:val="00737A2C"/>
    <w:rsid w:val="007C47C9"/>
    <w:rsid w:val="007F2269"/>
    <w:rsid w:val="00824D5F"/>
    <w:rsid w:val="008A4FB5"/>
    <w:rsid w:val="00910C47"/>
    <w:rsid w:val="009509A3"/>
    <w:rsid w:val="009A333E"/>
    <w:rsid w:val="00A41579"/>
    <w:rsid w:val="00B874E3"/>
    <w:rsid w:val="00C6645A"/>
    <w:rsid w:val="00C767FB"/>
    <w:rsid w:val="00CA6CB4"/>
    <w:rsid w:val="00CC42B9"/>
    <w:rsid w:val="00E34BE4"/>
    <w:rsid w:val="00E7654A"/>
    <w:rsid w:val="00F1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C8E7C"/>
  <w15:chartTrackingRefBased/>
  <w15:docId w15:val="{C2F7D0F6-C34A-44BF-B81A-125032D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4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664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C6645A"/>
    <w:pPr>
      <w:suppressLineNumbers/>
    </w:pPr>
  </w:style>
  <w:style w:type="paragraph" w:customStyle="1" w:styleId="TableContentsuser">
    <w:name w:val="Table Contents (user)"/>
    <w:basedOn w:val="Standard"/>
    <w:rsid w:val="00C6645A"/>
    <w:pPr>
      <w:widowControl w:val="0"/>
      <w:suppressLineNumbers/>
    </w:pPr>
    <w:rPr>
      <w:rFonts w:eastAsia="SimSun, 宋体" w:cs="Mangal"/>
      <w:lang w:bidi="hi-IN"/>
    </w:rPr>
  </w:style>
  <w:style w:type="paragraph" w:styleId="En-tte">
    <w:name w:val="header"/>
    <w:basedOn w:val="Normal"/>
    <w:link w:val="En-tteCar"/>
    <w:uiPriority w:val="99"/>
    <w:unhideWhenUsed/>
    <w:rsid w:val="00C6645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664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6645A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6645A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RAMOS - (DDEC 29)</dc:creator>
  <cp:keywords/>
  <dc:description/>
  <cp:lastModifiedBy>Catherine STEPHAN</cp:lastModifiedBy>
  <cp:revision>5</cp:revision>
  <cp:lastPrinted>2026-03-19T13:34:00Z</cp:lastPrinted>
  <dcterms:created xsi:type="dcterms:W3CDTF">2025-11-25T16:15:00Z</dcterms:created>
  <dcterms:modified xsi:type="dcterms:W3CDTF">2026-03-19T13:34:00Z</dcterms:modified>
</cp:coreProperties>
</file>