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76B8" w14:textId="77777777" w:rsidR="00E8764C" w:rsidRPr="00427057" w:rsidRDefault="00E8764C" w:rsidP="00E8764C">
      <w:pPr>
        <w:pStyle w:val="Standard"/>
        <w:rPr>
          <w:rFonts w:asciiTheme="minorHAnsi" w:hAnsiTheme="minorHAnsi" w:cstheme="minorHAnsi"/>
          <w:sz w:val="18"/>
          <w:szCs w:val="32"/>
        </w:rPr>
      </w:pPr>
    </w:p>
    <w:p w14:paraId="487D3CAC" w14:textId="77777777" w:rsidR="00427057" w:rsidRDefault="00E8764C" w:rsidP="00E8764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Theme="minorHAnsi" w:hAnsiTheme="minorHAnsi" w:cstheme="minorHAnsi"/>
          <w:sz w:val="36"/>
          <w:szCs w:val="32"/>
          <w:shd w:val="clear" w:color="auto" w:fill="C0C0C0"/>
        </w:rPr>
      </w:pPr>
      <w:r>
        <w:rPr>
          <w:rFonts w:asciiTheme="minorHAnsi" w:hAnsiTheme="minorHAnsi" w:cstheme="minorHAnsi"/>
          <w:sz w:val="36"/>
          <w:szCs w:val="32"/>
          <w:shd w:val="clear" w:color="auto" w:fill="C0C0C0"/>
        </w:rPr>
        <w:t xml:space="preserve">PERSONNES INVITEES ET PRESENTES </w:t>
      </w:r>
    </w:p>
    <w:p w14:paraId="078D656F" w14:textId="77777777" w:rsidR="00E8764C" w:rsidRDefault="00E8764C" w:rsidP="00E8764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Theme="minorHAnsi" w:hAnsiTheme="minorHAnsi" w:cstheme="minorHAnsi"/>
          <w:sz w:val="36"/>
          <w:szCs w:val="32"/>
          <w:shd w:val="clear" w:color="auto" w:fill="C0C0C0"/>
        </w:rPr>
      </w:pPr>
      <w:r>
        <w:rPr>
          <w:rFonts w:asciiTheme="minorHAnsi" w:hAnsiTheme="minorHAnsi" w:cstheme="minorHAnsi"/>
          <w:sz w:val="36"/>
          <w:szCs w:val="32"/>
          <w:shd w:val="clear" w:color="auto" w:fill="C0C0C0"/>
        </w:rPr>
        <w:t>A L</w:t>
      </w:r>
      <w:r w:rsidR="001F171C">
        <w:rPr>
          <w:rFonts w:asciiTheme="minorHAnsi" w:hAnsiTheme="minorHAnsi" w:cstheme="minorHAnsi"/>
          <w:sz w:val="36"/>
          <w:szCs w:val="32"/>
          <w:shd w:val="clear" w:color="auto" w:fill="C0C0C0"/>
        </w:rPr>
        <w:t>A REUNION D’</w:t>
      </w:r>
      <w:r>
        <w:rPr>
          <w:rFonts w:asciiTheme="minorHAnsi" w:hAnsiTheme="minorHAnsi" w:cstheme="minorHAnsi"/>
          <w:sz w:val="36"/>
          <w:szCs w:val="32"/>
          <w:shd w:val="clear" w:color="auto" w:fill="C0C0C0"/>
        </w:rPr>
        <w:t>EQUIPE EDUCATIVE</w:t>
      </w:r>
    </w:p>
    <w:p w14:paraId="567909B9" w14:textId="77777777" w:rsidR="00427057" w:rsidRPr="00666FB1" w:rsidRDefault="002F3B5F" w:rsidP="00E8764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  <w:szCs w:val="32"/>
          <w:shd w:val="clear" w:color="auto" w:fill="C0C0C0"/>
        </w:rPr>
        <w:t>----</w:t>
      </w:r>
      <w:r w:rsidR="00427057">
        <w:rPr>
          <w:rFonts w:asciiTheme="minorHAnsi" w:hAnsiTheme="minorHAnsi" w:cstheme="minorHAnsi"/>
          <w:sz w:val="36"/>
          <w:szCs w:val="32"/>
          <w:shd w:val="clear" w:color="auto" w:fill="C0C0C0"/>
        </w:rPr>
        <w:t>EMARGEMENT</w:t>
      </w:r>
      <w:r>
        <w:rPr>
          <w:rFonts w:asciiTheme="minorHAnsi" w:hAnsiTheme="minorHAnsi" w:cstheme="minorHAnsi"/>
          <w:sz w:val="36"/>
          <w:szCs w:val="32"/>
          <w:shd w:val="clear" w:color="auto" w:fill="C0C0C0"/>
        </w:rPr>
        <w:t>----</w:t>
      </w:r>
    </w:p>
    <w:p w14:paraId="7C76D319" w14:textId="77777777" w:rsidR="00427057" w:rsidRDefault="00427057" w:rsidP="00E8764C">
      <w:pPr>
        <w:pStyle w:val="Standard"/>
        <w:rPr>
          <w:rFonts w:asciiTheme="minorHAnsi" w:hAnsiTheme="minorHAnsi" w:cstheme="minorHAnsi"/>
        </w:rPr>
      </w:pPr>
    </w:p>
    <w:p w14:paraId="758D5E90" w14:textId="77777777" w:rsidR="00E8764C" w:rsidRDefault="00E8764C" w:rsidP="00E8764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 et prénom de l’enfant (du jeune) : </w:t>
      </w:r>
      <w:r w:rsidR="00427057">
        <w:rPr>
          <w:rFonts w:asciiTheme="minorHAnsi" w:hAnsiTheme="minorHAnsi" w:cstheme="minorHAnsi"/>
        </w:rPr>
        <w:t>…………………………………………... Date</w:t>
      </w:r>
      <w:r>
        <w:rPr>
          <w:rFonts w:asciiTheme="minorHAnsi" w:hAnsiTheme="minorHAnsi" w:cstheme="minorHAnsi"/>
        </w:rPr>
        <w:t> :</w:t>
      </w:r>
      <w:r w:rsidR="00427057">
        <w:rPr>
          <w:rFonts w:asciiTheme="minorHAnsi" w:hAnsiTheme="minorHAnsi" w:cstheme="minorHAnsi"/>
        </w:rPr>
        <w:t xml:space="preserve"> ……………………….</w:t>
      </w:r>
    </w:p>
    <w:p w14:paraId="4B71BD83" w14:textId="77777777" w:rsidR="00E8764C" w:rsidRPr="00666FB1" w:rsidRDefault="00E8764C" w:rsidP="00E8764C">
      <w:pPr>
        <w:pStyle w:val="Standard"/>
        <w:rPr>
          <w:rFonts w:asciiTheme="minorHAnsi" w:hAnsiTheme="minorHAnsi" w:cstheme="minorHAnsi"/>
          <w:b/>
          <w:sz w:val="2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827"/>
        <w:gridCol w:w="2694"/>
        <w:gridCol w:w="1701"/>
      </w:tblGrid>
      <w:tr w:rsidR="00E8764C" w:rsidRPr="00E8764C" w14:paraId="5AF1EB35" w14:textId="77777777" w:rsidTr="0042705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2686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DE04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E8764C">
              <w:rPr>
                <w:rFonts w:asciiTheme="minorHAnsi" w:hAnsiTheme="minorHAnsi" w:cstheme="minorHAnsi"/>
                <w:bCs/>
              </w:rPr>
              <w:t>Fonction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F22F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E8764C">
              <w:rPr>
                <w:rFonts w:asciiTheme="minorHAnsi" w:hAnsiTheme="minorHAnsi" w:cstheme="minorHAnsi"/>
                <w:bCs/>
              </w:rPr>
              <w:t>Nom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A76D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E8764C">
              <w:rPr>
                <w:rFonts w:asciiTheme="minorHAnsi" w:hAnsiTheme="minorHAnsi" w:cstheme="minorHAnsi"/>
                <w:bCs/>
              </w:rPr>
              <w:t>Signature</w:t>
            </w:r>
          </w:p>
        </w:tc>
      </w:tr>
      <w:tr w:rsidR="00E8764C" w:rsidRPr="00E8764C" w14:paraId="55DD5906" w14:textId="77777777" w:rsidTr="00427057">
        <w:trPr>
          <w:trHeight w:val="3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2573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Famille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7468" w14:textId="77777777" w:rsidR="00E8764C" w:rsidRP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AC7F" w14:textId="77777777" w:rsidR="00E8764C" w:rsidRP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499A617F" w14:textId="77777777" w:rsidR="00E8764C" w:rsidRP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2B6A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764C" w:rsidRPr="00E8764C" w14:paraId="62631626" w14:textId="77777777" w:rsidTr="00427057">
        <w:trPr>
          <w:trHeight w:val="409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1B04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825" w14:textId="77777777" w:rsid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02FAD60F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9CEB" w14:textId="77777777" w:rsidR="00E8764C" w:rsidRP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C84D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E3AB5A9" w14:textId="77777777" w:rsidTr="00427057">
        <w:trPr>
          <w:trHeight w:val="40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AA64" w14:textId="77777777" w:rsidR="00427057" w:rsidRPr="00E8764C" w:rsidRDefault="00427057" w:rsidP="0042705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École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781A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Chef d’Etablissement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32A4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BC6F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D97EE9B" w14:textId="77777777" w:rsidTr="00427057">
        <w:trPr>
          <w:trHeight w:val="416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C4DF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8CDC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Enseignant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927D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09F09297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61C7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3CA937D7" w14:textId="77777777" w:rsidTr="00427057">
        <w:trPr>
          <w:trHeight w:val="408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6596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E497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Enseignant</w:t>
            </w:r>
            <w:r>
              <w:rPr>
                <w:rFonts w:asciiTheme="minorHAnsi" w:hAnsiTheme="minorHAnsi" w:cstheme="minorHAnsi"/>
              </w:rPr>
              <w:t>(e)</w:t>
            </w:r>
            <w:r w:rsidRPr="00E8764C">
              <w:rPr>
                <w:rFonts w:asciiTheme="minorHAnsi" w:hAnsiTheme="minorHAnsi" w:cstheme="minorHAnsi"/>
              </w:rPr>
              <w:t xml:space="preserve"> spécialisé</w:t>
            </w:r>
            <w:r>
              <w:rPr>
                <w:rFonts w:asciiTheme="minorHAnsi" w:hAnsiTheme="minorHAnsi" w:cstheme="minorHAnsi"/>
              </w:rPr>
              <w:t>(e)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3810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2143BB65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D5A7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38A93A04" w14:textId="77777777" w:rsidTr="00427057">
        <w:trPr>
          <w:trHeight w:val="408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1A95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9A0C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T</w:t>
            </w:r>
            <w:r w:rsidRPr="00E8764C">
              <w:rPr>
                <w:rFonts w:asciiTheme="minorHAnsi" w:hAnsiTheme="minorHAnsi" w:cstheme="minorHAnsi"/>
              </w:rPr>
              <w:t xml:space="preserve">SEM </w:t>
            </w:r>
            <w:r>
              <w:rPr>
                <w:rFonts w:asciiTheme="minorHAnsi" w:hAnsiTheme="minorHAnsi" w:cstheme="minorHAnsi"/>
              </w:rPr>
              <w:t xml:space="preserve">/ ASEM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A8FC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913C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EFD5B6C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97CD826" w14:textId="77777777" w:rsidTr="00427057">
        <w:trPr>
          <w:trHeight w:val="408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87FD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DB44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AVS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77D4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798DB55D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9736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16E1EEBB" w14:textId="77777777" w:rsidTr="00427057">
        <w:trPr>
          <w:trHeight w:val="408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E201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FCAE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 scolaire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8185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8AC7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22A872C9" w14:textId="77777777" w:rsidTr="00427057">
        <w:trPr>
          <w:trHeight w:val="408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27C4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6E02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Autres…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1A78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3BF7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56597DF1" w14:textId="77777777" w:rsidTr="00427057">
        <w:trPr>
          <w:trHeight w:val="526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4CD5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Partenaires   extérieurs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499D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CDAS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FBC0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6582EE5B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11C4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60388F14" w14:textId="77777777" w:rsidTr="00427057">
        <w:trPr>
          <w:trHeight w:val="526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7C90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7D5F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CMPP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9647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09CB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25AC8227" w14:textId="77777777" w:rsidTr="00427057">
        <w:trPr>
          <w:trHeight w:val="526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E667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EC16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CMPI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ECC5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272C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DE071BD" w14:textId="77777777" w:rsidTr="00427057">
        <w:trPr>
          <w:trHeight w:val="526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CA5D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3478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Ergothérapeute, orthophoniste, psychomotricien…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9B88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698DBC98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0DB9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32343317" w14:textId="77777777" w:rsidTr="00427057">
        <w:trPr>
          <w:trHeight w:val="526"/>
        </w:trPr>
        <w:tc>
          <w:tcPr>
            <w:tcW w:w="127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1921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ED0A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 xml:space="preserve">Psychologue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81C1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C352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54C20485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6BF665C" w14:textId="77777777" w:rsidTr="00427057">
        <w:trPr>
          <w:trHeight w:val="526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CBDB" w14:textId="77777777" w:rsidR="00427057" w:rsidRPr="00E8764C" w:rsidRDefault="00427057" w:rsidP="00F95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4382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Autres…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BFDA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B7B4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8764C" w:rsidRPr="00E8764C" w14:paraId="3FEB4764" w14:textId="77777777" w:rsidTr="00427057">
        <w:trPr>
          <w:trHeight w:val="621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9576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DDEC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B8FF" w14:textId="77777777" w:rsidR="00E8764C" w:rsidRPr="00E8764C" w:rsidRDefault="00E8764C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 xml:space="preserve">Psychologue </w:t>
            </w:r>
            <w:r w:rsidR="00E121E7">
              <w:rPr>
                <w:rFonts w:asciiTheme="minorHAnsi" w:hAnsiTheme="minorHAnsi" w:cstheme="minorHAnsi"/>
              </w:rPr>
              <w:t>de l’Education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BC1E" w14:textId="77777777" w:rsidR="00E8764C" w:rsidRPr="00E8764C" w:rsidRDefault="00E8764C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AE8D" w14:textId="77777777" w:rsidR="00E8764C" w:rsidRPr="00E8764C" w:rsidRDefault="00E8764C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720FC2AD" w14:textId="77777777" w:rsidTr="00427057">
        <w:trPr>
          <w:trHeight w:val="447"/>
        </w:trPr>
        <w:tc>
          <w:tcPr>
            <w:tcW w:w="12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9DF2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EN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25DA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Médecin Education Nationale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0D56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80DF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7057" w:rsidRPr="00E8764C" w14:paraId="006806D2" w14:textId="77777777" w:rsidTr="00427057">
        <w:trPr>
          <w:trHeight w:val="621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549E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0F49" w14:textId="77777777" w:rsidR="00427057" w:rsidRPr="00E8764C" w:rsidRDefault="00427057" w:rsidP="00427057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8764C">
              <w:rPr>
                <w:rFonts w:asciiTheme="minorHAnsi" w:hAnsiTheme="minorHAnsi" w:cstheme="minorHAnsi"/>
              </w:rPr>
              <w:t>Inspect</w:t>
            </w:r>
            <w:r>
              <w:rPr>
                <w:rFonts w:asciiTheme="minorHAnsi" w:hAnsiTheme="minorHAnsi" w:cstheme="minorHAnsi"/>
              </w:rPr>
              <w:t>eur-</w:t>
            </w:r>
            <w:proofErr w:type="spellStart"/>
            <w:r>
              <w:rPr>
                <w:rFonts w:asciiTheme="minorHAnsi" w:hAnsiTheme="minorHAnsi" w:cstheme="minorHAnsi"/>
              </w:rPr>
              <w:t>trice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E8764C">
              <w:rPr>
                <w:rFonts w:asciiTheme="minorHAnsi" w:hAnsiTheme="minorHAnsi" w:cstheme="minorHAnsi"/>
              </w:rPr>
              <w:t>de l'</w:t>
            </w:r>
            <w:r>
              <w:rPr>
                <w:rFonts w:asciiTheme="minorHAnsi" w:hAnsiTheme="minorHAnsi" w:cstheme="minorHAnsi"/>
              </w:rPr>
              <w:t>E</w:t>
            </w:r>
            <w:r w:rsidRPr="00E8764C">
              <w:rPr>
                <w:rFonts w:asciiTheme="minorHAnsi" w:hAnsiTheme="minorHAnsi" w:cstheme="minorHAnsi"/>
              </w:rPr>
              <w:t xml:space="preserve">ducation </w:t>
            </w:r>
            <w:r>
              <w:rPr>
                <w:rFonts w:asciiTheme="minorHAnsi" w:hAnsiTheme="minorHAnsi" w:cstheme="minorHAnsi"/>
              </w:rPr>
              <w:t>N</w:t>
            </w:r>
            <w:r w:rsidRPr="00E8764C">
              <w:rPr>
                <w:rFonts w:asciiTheme="minorHAnsi" w:hAnsiTheme="minorHAnsi" w:cstheme="minorHAnsi"/>
              </w:rPr>
              <w:t>ationale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2DD8" w14:textId="77777777" w:rsidR="00427057" w:rsidRPr="00E8764C" w:rsidRDefault="00427057" w:rsidP="00F959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BEDD" w14:textId="77777777" w:rsidR="00427057" w:rsidRPr="00E8764C" w:rsidRDefault="00427057" w:rsidP="00F959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1DA544C" w14:textId="77777777" w:rsidR="00E8764C" w:rsidRDefault="00E8764C"/>
    <w:sectPr w:rsidR="00E8764C" w:rsidSect="00427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FE16" w14:textId="77777777" w:rsidR="002A5955" w:rsidRDefault="002A5955" w:rsidP="00E8764C">
      <w:pPr>
        <w:spacing w:after="0" w:line="240" w:lineRule="auto"/>
      </w:pPr>
      <w:r>
        <w:separator/>
      </w:r>
    </w:p>
  </w:endnote>
  <w:endnote w:type="continuationSeparator" w:id="0">
    <w:p w14:paraId="60E99922" w14:textId="77777777" w:rsidR="002A5955" w:rsidRDefault="002A5955" w:rsidP="00E8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F5CC" w14:textId="77777777" w:rsidR="007D3A81" w:rsidRDefault="007D3A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92EF" w14:textId="77777777" w:rsidR="00427057" w:rsidRDefault="00427057" w:rsidP="00E8764C">
    <w:pPr>
      <w:pStyle w:val="Pieddepage"/>
      <w:tabs>
        <w:tab w:val="clear" w:pos="4536"/>
        <w:tab w:val="clear" w:pos="9072"/>
        <w:tab w:val="left" w:pos="1965"/>
      </w:tabs>
      <w:rPr>
        <w:color w:val="4472C4" w:themeColor="accent1"/>
      </w:rPr>
    </w:pPr>
  </w:p>
  <w:p w14:paraId="4400BCC1" w14:textId="5A62547F" w:rsidR="00427057" w:rsidRPr="00427057" w:rsidRDefault="00E8764C" w:rsidP="00E8764C">
    <w:pPr>
      <w:pStyle w:val="Pieddepage"/>
      <w:tabs>
        <w:tab w:val="clear" w:pos="4536"/>
        <w:tab w:val="clear" w:pos="9072"/>
        <w:tab w:val="left" w:pos="1965"/>
      </w:tabs>
      <w:rPr>
        <w:color w:val="4472C4" w:themeColor="accent1"/>
        <w:sz w:val="18"/>
      </w:rPr>
    </w:pPr>
    <w:r w:rsidRPr="00427057">
      <w:rPr>
        <w:noProof/>
        <w:color w:val="4472C4" w:themeColor="accent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5DF70" wp14:editId="7FD31C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91E6F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</w:p>
  <w:p w14:paraId="6B562189" w14:textId="77777777" w:rsidR="00427057" w:rsidRDefault="00427057" w:rsidP="00E8764C">
    <w:pPr>
      <w:pStyle w:val="Pieddepage"/>
      <w:tabs>
        <w:tab w:val="clear" w:pos="4536"/>
        <w:tab w:val="clear" w:pos="9072"/>
        <w:tab w:val="left" w:pos="1965"/>
      </w:tabs>
      <w:rPr>
        <w:color w:val="4472C4" w:themeColor="accent1"/>
      </w:rPr>
    </w:pPr>
  </w:p>
  <w:p w14:paraId="62517469" w14:textId="77777777" w:rsidR="00427057" w:rsidRDefault="00427057" w:rsidP="00427057">
    <w:pPr>
      <w:pStyle w:val="Pieddepage"/>
      <w:tabs>
        <w:tab w:val="clear" w:pos="4536"/>
        <w:tab w:val="clear" w:pos="9072"/>
        <w:tab w:val="left" w:pos="1965"/>
      </w:tabs>
      <w:jc w:val="center"/>
      <w:rPr>
        <w:color w:val="4472C4" w:themeColor="accent1"/>
      </w:rPr>
    </w:pPr>
    <w:r w:rsidRPr="00F45029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DOSSIER 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« </w:t>
    </w:r>
    <w:r w:rsidRPr="00F45029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EQUIPE EDUCATIVE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 »</w:t>
    </w:r>
    <w:r w:rsidRPr="00F45029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E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NSEIGNEMENT CATHOLIQUE</w:t>
    </w:r>
    <w:r w:rsidRPr="00F45029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FINISTERE</w:t>
    </w:r>
  </w:p>
  <w:p w14:paraId="69EBD2DC" w14:textId="77777777" w:rsidR="00E8764C" w:rsidRPr="00427057" w:rsidRDefault="00F45029" w:rsidP="00427057">
    <w:pPr>
      <w:pStyle w:val="Pieddepage"/>
      <w:tabs>
        <w:tab w:val="clear" w:pos="4536"/>
        <w:tab w:val="clear" w:pos="9072"/>
        <w:tab w:val="left" w:pos="1965"/>
      </w:tabs>
      <w:jc w:val="center"/>
      <w:rPr>
        <w:b/>
        <w:sz w:val="16"/>
        <w:szCs w:val="16"/>
      </w:rPr>
    </w:pPr>
    <w:r w:rsidRP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>ANNEXE 5</w:t>
    </w:r>
    <w:r w:rsidRP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 : Personnes </w:t>
    </w:r>
    <w:r w:rsid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invitées et </w:t>
    </w:r>
    <w:r w:rsidRP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présentes à l’</w:t>
    </w:r>
    <w:r w:rsid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é</w:t>
    </w:r>
    <w:r w:rsidRP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quipe </w:t>
    </w:r>
    <w:r w:rsid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é</w:t>
    </w:r>
    <w:r w:rsidRP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ducative</w:t>
    </w:r>
    <w:r w:rsidR="00427057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 - EMARGEMENT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D995" w14:textId="77777777" w:rsidR="007D3A81" w:rsidRDefault="007D3A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F2ED" w14:textId="77777777" w:rsidR="002A5955" w:rsidRDefault="002A5955" w:rsidP="00E8764C">
      <w:pPr>
        <w:spacing w:after="0" w:line="240" w:lineRule="auto"/>
      </w:pPr>
      <w:r>
        <w:separator/>
      </w:r>
    </w:p>
  </w:footnote>
  <w:footnote w:type="continuationSeparator" w:id="0">
    <w:p w14:paraId="55652E5B" w14:textId="77777777" w:rsidR="002A5955" w:rsidRDefault="002A5955" w:rsidP="00E8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DD2B" w14:textId="77777777" w:rsidR="007D3A81" w:rsidRDefault="007D3A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4789" w14:textId="6D1D761E" w:rsidR="00E8764C" w:rsidRDefault="00F45029" w:rsidP="007D3A81">
    <w:pPr>
      <w:pStyle w:val="En-tte"/>
      <w:tabs>
        <w:tab w:val="clear" w:pos="4536"/>
        <w:tab w:val="clear" w:pos="9072"/>
        <w:tab w:val="left" w:pos="4605"/>
      </w:tabs>
    </w:pPr>
    <w:r>
      <w:t>LOGO ETABLISSEME</w:t>
    </w:r>
    <w:r w:rsidR="007D3A81">
      <w:t xml:space="preserve">NT                                                                                                               </w:t>
    </w:r>
    <w:r w:rsidR="007D3A81">
      <w:rPr>
        <w:noProof/>
      </w:rPr>
      <w:drawing>
        <wp:inline distT="0" distB="0" distL="0" distR="0" wp14:anchorId="2F1D223B" wp14:editId="403A9375">
          <wp:extent cx="918952" cy="906780"/>
          <wp:effectExtent l="0" t="0" r="0" b="7620"/>
          <wp:docPr id="6" name="Image 5" descr="Une image contenant texte, Graphiqu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F73E987-0078-66EA-3C3A-DDC6FC0413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Graphiqu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F73E987-0078-66EA-3C3A-DDC6FC0413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1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0905" w14:textId="77777777" w:rsidR="007D3A81" w:rsidRDefault="007D3A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4C"/>
    <w:rsid w:val="00014825"/>
    <w:rsid w:val="001F171C"/>
    <w:rsid w:val="002A5955"/>
    <w:rsid w:val="002F3B5F"/>
    <w:rsid w:val="003E3614"/>
    <w:rsid w:val="003F5858"/>
    <w:rsid w:val="00401D0E"/>
    <w:rsid w:val="00427057"/>
    <w:rsid w:val="006917C4"/>
    <w:rsid w:val="007D3A81"/>
    <w:rsid w:val="00811EBF"/>
    <w:rsid w:val="009C2244"/>
    <w:rsid w:val="00AC4D55"/>
    <w:rsid w:val="00B44057"/>
    <w:rsid w:val="00B874E3"/>
    <w:rsid w:val="00C221DD"/>
    <w:rsid w:val="00C70657"/>
    <w:rsid w:val="00E121E7"/>
    <w:rsid w:val="00E620D8"/>
    <w:rsid w:val="00E8764C"/>
    <w:rsid w:val="00F45029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A7824"/>
  <w15:chartTrackingRefBased/>
  <w15:docId w15:val="{AAA0B404-8299-46B6-B70C-049587D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876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"/>
    <w:rsid w:val="00E8764C"/>
    <w:pPr>
      <w:widowControl w:val="0"/>
      <w:suppressLineNumbers/>
    </w:pPr>
    <w:rPr>
      <w:rFonts w:eastAsia="SimSun, 宋体" w:cs="Mangal"/>
      <w:lang w:bidi="hi-IN"/>
    </w:rPr>
  </w:style>
  <w:style w:type="paragraph" w:styleId="En-tte">
    <w:name w:val="header"/>
    <w:basedOn w:val="Normal"/>
    <w:link w:val="En-tteCar"/>
    <w:uiPriority w:val="99"/>
    <w:unhideWhenUsed/>
    <w:rsid w:val="00E8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64C"/>
  </w:style>
  <w:style w:type="paragraph" w:styleId="Pieddepage">
    <w:name w:val="footer"/>
    <w:basedOn w:val="Normal"/>
    <w:link w:val="PieddepageCar"/>
    <w:uiPriority w:val="99"/>
    <w:unhideWhenUsed/>
    <w:rsid w:val="00E8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RAMOS - (DDEC 29)</dc:creator>
  <cp:keywords/>
  <dc:description/>
  <cp:lastModifiedBy>Catherine STEPHAN</cp:lastModifiedBy>
  <cp:revision>3</cp:revision>
  <dcterms:created xsi:type="dcterms:W3CDTF">2025-11-25T16:23:00Z</dcterms:created>
  <dcterms:modified xsi:type="dcterms:W3CDTF">2025-11-25T16:38:00Z</dcterms:modified>
</cp:coreProperties>
</file>